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BF6E98">
      <w:pPr>
        <w:pStyle w:val="a3"/>
        <w:jc w:val="right"/>
      </w:pPr>
      <w:bookmarkStart w:id="0" w:name="_GoBack"/>
      <w:bookmarkEnd w:id="0"/>
      <w:r>
        <w:t>(Неофіційний текст)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38"/>
      </w:tblGrid>
      <w:tr w:rsidR="00000000">
        <w:trPr>
          <w:tblCellSpacing w:w="22" w:type="dxa"/>
        </w:trPr>
        <w:tc>
          <w:tcPr>
            <w:tcW w:w="0" w:type="auto"/>
            <w:hideMark/>
          </w:tcPr>
          <w:p w:rsidR="00000000" w:rsidRDefault="00BF6E98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Додатково див. </w:t>
            </w:r>
            <w:r>
              <w:rPr>
                <w:sz w:val="20"/>
                <w:szCs w:val="20"/>
              </w:rPr>
              <w:br/>
            </w:r>
            <w:r>
              <w:rPr>
                <w:color w:val="0000FF"/>
                <w:sz w:val="20"/>
                <w:szCs w:val="20"/>
              </w:rPr>
              <w:t xml:space="preserve">наказ Держспоживстандарту України </w:t>
            </w:r>
            <w:r>
              <w:rPr>
                <w:color w:val="0000FF"/>
                <w:sz w:val="20"/>
                <w:szCs w:val="20"/>
              </w:rPr>
              <w:br/>
              <w:t>від 28 липня 2010 р. N 327</w:t>
            </w:r>
            <w:r>
              <w:rPr>
                <w:sz w:val="20"/>
                <w:szCs w:val="20"/>
              </w:rPr>
              <w:t xml:space="preserve"> </w:t>
            </w:r>
          </w:p>
          <w:p w:rsidR="00000000" w:rsidRDefault="00BF6E98">
            <w:pPr>
              <w:pStyle w:val="a3"/>
              <w:jc w:val="center"/>
            </w:pPr>
            <w:r>
              <w:rPr>
                <w:sz w:val="20"/>
                <w:szCs w:val="20"/>
              </w:rPr>
              <w:t xml:space="preserve">(на заміну </w:t>
            </w:r>
            <w:r>
              <w:rPr>
                <w:color w:val="0000FF"/>
                <w:sz w:val="20"/>
                <w:szCs w:val="20"/>
              </w:rPr>
              <w:t>ДК 003:2005</w:t>
            </w:r>
            <w:r>
              <w:rPr>
                <w:sz w:val="20"/>
                <w:szCs w:val="20"/>
              </w:rPr>
              <w:t>)</w:t>
            </w:r>
          </w:p>
        </w:tc>
      </w:tr>
    </w:tbl>
    <w:p w:rsidR="00000000" w:rsidRDefault="00BF6E98">
      <w:pPr>
        <w:pStyle w:val="a3"/>
        <w:jc w:val="right"/>
      </w:pPr>
      <w:r>
        <w:br w:type="textWrapping" w:clear="all"/>
      </w:r>
    </w:p>
    <w:p w:rsidR="00000000" w:rsidRDefault="00BF6E98">
      <w:pPr>
        <w:pStyle w:val="a3"/>
        <w:jc w:val="right"/>
      </w:pPr>
      <w:r>
        <w:rPr>
          <w:b/>
          <w:bCs/>
        </w:rPr>
        <w:t>Чинний з 01.11.2010 р.</w:t>
      </w:r>
    </w:p>
    <w:p w:rsidR="00000000" w:rsidRDefault="00BF6E98">
      <w:pPr>
        <w:pStyle w:val="a3"/>
        <w:jc w:val="center"/>
        <w:rPr>
          <w:color w:val="0000FF"/>
        </w:rPr>
      </w:pPr>
      <w:r>
        <w:t xml:space="preserve">Продовження </w:t>
      </w:r>
      <w:r>
        <w:rPr>
          <w:color w:val="0000FF"/>
        </w:rPr>
        <w:t xml:space="preserve">Класифікатора професій ДК 003:2010 </w:t>
      </w:r>
    </w:p>
    <w:p w:rsidR="00000000" w:rsidRDefault="00BF6E98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РОЗДІЛ 6. КВАЛІФІКОВАНІ РОБІТНИКИ СІЛЬСЬКОГО ТА ЛІСОВОГО ГОСПОДАРСТВ, РИБОРОЗВЕДЕННЯ ТА РИБАЛЬСТВА</w:t>
      </w:r>
    </w:p>
    <w:p w:rsidR="00000000" w:rsidRDefault="00BF6E98">
      <w:pPr>
        <w:pStyle w:val="a3"/>
        <w:jc w:val="center"/>
      </w:pPr>
      <w:r>
        <w:t>Класифікатор професій із змінами,</w:t>
      </w:r>
      <w:r>
        <w:br/>
        <w:t> затвердженими наказом Міністерства економічного розвитку і торгівлі України</w:t>
      </w:r>
      <w:r>
        <w:br/>
        <w:t> від 16 серпня 2012 року N 923</w:t>
      </w:r>
      <w:r>
        <w:br/>
      </w:r>
      <w:r>
        <w:rPr>
          <w:i/>
          <w:iCs/>
        </w:rPr>
        <w:t>(зміни, затверд</w:t>
      </w:r>
      <w:r>
        <w:rPr>
          <w:i/>
          <w:iCs/>
        </w:rPr>
        <w:t>жені наказом Міністерства економічного розвитку і торгівлі України</w:t>
      </w:r>
      <w:r>
        <w:br/>
      </w:r>
      <w:r>
        <w:rPr>
          <w:i/>
          <w:iCs/>
        </w:rPr>
        <w:t> від 16 серпня 2012 року N 923, набирають чинності з 1 вересня 2012 року)</w:t>
      </w:r>
    </w:p>
    <w:p w:rsidR="00000000" w:rsidRDefault="00BF6E98">
      <w:pPr>
        <w:pStyle w:val="a3"/>
        <w:jc w:val="center"/>
      </w:pPr>
      <w:r>
        <w:t>Класифікатор професій із змінами,</w:t>
      </w:r>
      <w:r>
        <w:br/>
        <w:t> затвердженими наказом Міністерства економічного розвитку і торгівлі України</w:t>
      </w:r>
      <w:r>
        <w:br/>
        <w:t> від</w:t>
      </w:r>
      <w:r>
        <w:t xml:space="preserve"> 2 вересня 2015 року N 1084</w:t>
      </w:r>
      <w:r>
        <w:br/>
      </w:r>
      <w:r>
        <w:rPr>
          <w:i/>
          <w:iCs/>
        </w:rPr>
        <w:t>(зміни, затверджені наказом Міністерства економічного розвитку і торгівлі України</w:t>
      </w:r>
      <w:r>
        <w:br/>
      </w:r>
      <w:r>
        <w:rPr>
          <w:i/>
          <w:iCs/>
        </w:rPr>
        <w:t> від 2 вересня 2015 року N 1084, набирають чинності з 1 жовтня 2015 року)</w:t>
      </w:r>
    </w:p>
    <w:p w:rsidR="00000000" w:rsidRDefault="00BF6E98">
      <w:pPr>
        <w:pStyle w:val="a3"/>
        <w:jc w:val="both"/>
      </w:pPr>
      <w:r>
        <w:t>Цей розділ вміщує професії, що передбачають знання, необхідні для сільсь</w:t>
      </w:r>
      <w:r>
        <w:t>когосподарського виробництва, лісового господарства, риборозведення та рибного промислу.</w:t>
      </w:r>
    </w:p>
    <w:p w:rsidR="00000000" w:rsidRDefault="00BF6E98">
      <w:pPr>
        <w:pStyle w:val="a3"/>
        <w:jc w:val="both"/>
      </w:pPr>
      <w:r>
        <w:t>Професійні завдання полягають у вирощуванні урожаю, розведенні тварин, полюванні, добуванні риби, її розведенні, збереженні та експлуатації лісів з орієнтацією, головн</w:t>
      </w:r>
      <w:r>
        <w:t xml:space="preserve">им чином, на ринок і реалізацію продукції організаціям збуту, торговельним підприємствам чи окремим покупцям. </w:t>
      </w:r>
    </w:p>
    <w:p w:rsidR="00000000" w:rsidRDefault="00BF6E98">
      <w:pPr>
        <w:pStyle w:val="a3"/>
        <w:jc w:val="both"/>
      </w:pPr>
      <w:r>
        <w:t>До цього розділу належать професії, що вимагають повної загальної середньої та професійно-технічної освіти чи повної загальної середньої освіти т</w:t>
      </w:r>
      <w:r>
        <w:t>а професійної підготовки на виробництві.</w:t>
      </w:r>
    </w:p>
    <w:p w:rsidR="00000000" w:rsidRDefault="00BF6E98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КЛАСИФІКАЦІЯ ПРОФЕСІЇ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05"/>
        <w:gridCol w:w="8418"/>
      </w:tblGrid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Кваліфіковані робітники сільського та лісового господарств, риборозведення та рибальства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Кваліфіковані сільськогосподарські робітники та рибалки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Садівники та землероби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6111 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Рільники та овочівники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6112 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Землероби, що займаються вирощуванням фруктових дерев та плодово-ягідних культур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6113 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Садівники та землероби, що займаються вирощуванням садових саджанців та культур у теплицях та оранжереях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lastRenderedPageBreak/>
              <w:t>6114 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Землероби та сільського</w:t>
            </w:r>
            <w:r>
              <w:t>сподарські робітники, що займаються вирощуванням змішаних культур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Тваринники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6121 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Виробники, що здійснюють щодобовий догляд за домашньою худобою та її поставку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6122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Виробники, які постійно доглядають за свійською птицею та здійснюють її поставк</w:t>
            </w:r>
            <w:r>
              <w:t>у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6123 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Бджолярі та шовківники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6124 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Виробники змішаної тваринницької продукції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6129 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Інші тваринники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Робітники сільського господарства, що займаються як землеробством, так і тваринництвом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6131 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Робітники сільського господарства, що займаються як землеробством, так і тваринництвом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614 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Робітники, зайняті в лісовому господарстві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6141 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Робітники, зайняті в лісовому господарстві, та лісоруби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6142 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Здіймальники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615 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Робітники рибного промислу,</w:t>
            </w:r>
            <w:r>
              <w:t xml:space="preserve"> мисливці та мисливці, що ставлять капкани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6151 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Робітники, що культивують водні живі організми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6152 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Робітники, що займаються рибним промислом у внутрішніх та прибережних водах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6153 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Робітники, що займаються рибним промислом у відкритому морі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6154</w:t>
            </w:r>
            <w:r>
              <w:t>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Мисливці та мисливці, що ставлять капкани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Інші кваліфіковані сільськогосподарські робітники та рибалки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6190 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Інші кваліфіковані сільськогосподарські робітники та рибалки</w:t>
            </w:r>
          </w:p>
        </w:tc>
      </w:tr>
    </w:tbl>
    <w:p w:rsidR="00000000" w:rsidRDefault="00BF6E98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p w:rsidR="00000000" w:rsidRDefault="00BF6E98">
      <w:pPr>
        <w:pStyle w:val="a3"/>
        <w:jc w:val="both"/>
      </w:pPr>
      <w:r>
        <w:rPr>
          <w:b/>
          <w:bCs/>
        </w:rPr>
        <w:t> </w:t>
      </w:r>
      <w:r>
        <w:t xml:space="preserve"> 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38"/>
      </w:tblGrid>
      <w:tr w:rsidR="00000000">
        <w:trPr>
          <w:tblCellSpacing w:w="22" w:type="dxa"/>
        </w:trPr>
        <w:tc>
          <w:tcPr>
            <w:tcW w:w="0" w:type="auto"/>
            <w:hideMark/>
          </w:tcPr>
          <w:p w:rsidR="00000000" w:rsidRDefault="00BF6E98">
            <w:pPr>
              <w:pStyle w:val="a3"/>
            </w:pPr>
            <w:r>
              <w:t>ДОДАТОК А</w:t>
            </w:r>
            <w:r>
              <w:br/>
              <w:t>(обов'язковий) </w:t>
            </w:r>
          </w:p>
        </w:tc>
      </w:tr>
    </w:tbl>
    <w:p w:rsidR="00000000" w:rsidRDefault="00BF6E98">
      <w:pPr>
        <w:pStyle w:val="a3"/>
        <w:jc w:val="both"/>
      </w:pPr>
      <w:r>
        <w:br w:type="textWrapping" w:clear="all"/>
      </w:r>
    </w:p>
    <w:p w:rsidR="00000000" w:rsidRDefault="00BF6E98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ПОКАЖЧИК ПРОФЕСІЙНИХ НАЗВ РОБІТ ЗА КОДАМИ ПРОФЕСІЙ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89"/>
        <w:gridCol w:w="1261"/>
        <w:gridCol w:w="1261"/>
        <w:gridCol w:w="1354"/>
        <w:gridCol w:w="4558"/>
      </w:tblGrid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КОД КП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КОД ЗКППТР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ВИПУСК ЄТКД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ВИПУСК ДКХП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ПРОФЕСІЙНА НАЗВА РОБОТИ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19957 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Ефіроолійник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15415 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Овочівник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16668 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Плодоовочівник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18080 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Рисівник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lastRenderedPageBreak/>
              <w:t>6111 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19077 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Тютюнник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11439 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Виноградар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Винороб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18104 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Садовод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19512 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Хмеляр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Грибовод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19524 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Квітникар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15422 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87 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Озеленювач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16083 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87 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Оператор технологічного устаткування в спорудах захищеного ґрунту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17530 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Робітник зеленого будівництва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18103 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Садівник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Садівник (біля будинку)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11433 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25 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Віварник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17174 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Готувач кормів (тваринництво)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11781 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Гуртівник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11895 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Дояр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12268 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25 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Зоолаборант розплідника лабораторних тварин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12909 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Коняр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13205 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Кролівник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15808 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70 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Оператор з ветеринарного оброблення тварин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15830 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Оператор із штучного осіменіння тварин та птиці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15699 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Оператор машинного доїння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Оператор свинарських комплексів і механізованих ферм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15586 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Оператор тваринницьких комплексів та механізованих ферм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16163 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Оператор цехів для приготування кормів (тваринництво)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17339 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2, 3 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Провідник із супроводження тварин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18111 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70 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Санітар (ветеринарна медицина)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18372 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Свинар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11949 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Тваринник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19542 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Чабан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Оператор інкубаторно-птахівничої станції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lastRenderedPageBreak/>
              <w:t>6122 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15770 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70 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Оператор птахофабрик та механізованих ферм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17503 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Птахівник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17521 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Бджоляр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13280 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Лаборант з гренажу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19608 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Шовківник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12261 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Звірівник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12262 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Звірівник зоологічних баз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12269 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Зоолаборант серпентарію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18621 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5*, 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Собаківник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Ідентифікатор тварин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Кінолог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14860 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Наїзник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15367 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Оброблювач шкур (тваринництво)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17545 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Робітник з догляду за тваринами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19226 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Тренер коней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Робітник з комплексного обслуговування сільськогосподарського виробництва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Робітник фермерського господарства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Фермер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Вальник лісу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18384 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Здавач експортних лісоматеріалів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Контролер лісозаготівельного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13376 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Лісник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13378 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Лісоруб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Навальник-штабелювальник деревини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Робітник на лісокультурних (лісогосподарських) роботах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17653 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Розмітник хлистів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19593 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Чокерівник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11427 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Здіймальник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12015 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Заготівник водоростей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13838 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Машиніст машин та механізмів внутрішніх водоймищ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Моревод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Природоохоронник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18097 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Рибовод (кваліфікований робітник)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lastRenderedPageBreak/>
              <w:t>6152 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12380 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Виробник знарядь лову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12555 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85 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Інструктор із спортивного рибальства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14164 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Машиніст рибопромислових машин та механізмів (внутрішні та прибережні води)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17268 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Приймальник плавзасобів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18095 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Рибалка прибережного лову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6153 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14164 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Машиніст рибопромислових машин та механізмів (відкрите море)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6154 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11650 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2, 3 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Герпетолог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6190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F6E98">
            <w:pPr>
              <w:pStyle w:val="a3"/>
            </w:pPr>
            <w:r>
              <w:t>Бригадир на дільницях основного виробництва (інші сільськогосподарські робітники та рибалки)</w:t>
            </w:r>
          </w:p>
        </w:tc>
      </w:tr>
    </w:tbl>
    <w:p w:rsidR="00000000" w:rsidRDefault="00BF6E98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p w:rsidR="00000000" w:rsidRDefault="00BF6E98">
      <w:pPr>
        <w:pStyle w:val="a3"/>
      </w:pPr>
      <w:r>
        <w:rPr>
          <w:b/>
          <w:bCs/>
        </w:rPr>
        <w:t> 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38"/>
      </w:tblGrid>
      <w:tr w:rsidR="00000000">
        <w:trPr>
          <w:tblCellSpacing w:w="22" w:type="dxa"/>
        </w:trPr>
        <w:tc>
          <w:tcPr>
            <w:tcW w:w="0" w:type="auto"/>
            <w:hideMark/>
          </w:tcPr>
          <w:p w:rsidR="00000000" w:rsidRDefault="00BF6E98">
            <w:pPr>
              <w:pStyle w:val="a3"/>
            </w:pPr>
            <w:r>
              <w:t xml:space="preserve">ДОДАТОК Б </w:t>
            </w:r>
            <w:r>
              <w:br/>
              <w:t>(довідковий) </w:t>
            </w:r>
          </w:p>
        </w:tc>
      </w:tr>
    </w:tbl>
    <w:p w:rsidR="00000000" w:rsidRDefault="00BF6E98">
      <w:pPr>
        <w:pStyle w:val="a3"/>
      </w:pPr>
      <w:r>
        <w:br w:type="textWrapping" w:clear="all"/>
      </w:r>
    </w:p>
    <w:p w:rsidR="00000000" w:rsidRDefault="00BF6E98">
      <w:pPr>
        <w:pStyle w:val="3"/>
        <w:jc w:val="center"/>
        <w:rPr>
          <w:rFonts w:eastAsia="Times New Roman"/>
        </w:rPr>
      </w:pPr>
      <w:r>
        <w:rPr>
          <w:rFonts w:eastAsia="Times New Roman"/>
          <w:color w:val="0000FF"/>
        </w:rPr>
        <w:t>АБЕТКОВИЙ ПОКАЖЧИК ПРОФЕСІЙНИХ НАЗВ РОБІТ</w:t>
      </w:r>
      <w:r>
        <w:rPr>
          <w:rFonts w:eastAsia="Times New Roman"/>
        </w:rPr>
        <w:t xml:space="preserve"> </w:t>
      </w:r>
    </w:p>
    <w:p w:rsidR="00000000" w:rsidRDefault="00BF6E98">
      <w:pPr>
        <w:pStyle w:val="a3"/>
        <w:jc w:val="center"/>
      </w:pPr>
      <w:r>
        <w:t>(див. окремо в базі)</w:t>
      </w:r>
      <w:r>
        <w:br/>
      </w:r>
      <w:r>
        <w:rPr>
          <w:b/>
          <w:bCs/>
        </w:rPr>
        <w:t> 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38"/>
      </w:tblGrid>
      <w:tr w:rsidR="00000000">
        <w:trPr>
          <w:tblCellSpacing w:w="22" w:type="dxa"/>
        </w:trPr>
        <w:tc>
          <w:tcPr>
            <w:tcW w:w="0" w:type="auto"/>
            <w:hideMark/>
          </w:tcPr>
          <w:p w:rsidR="00000000" w:rsidRDefault="00BF6E98">
            <w:pPr>
              <w:pStyle w:val="a3"/>
            </w:pPr>
            <w:r>
              <w:t>ДОДАТОК В </w:t>
            </w:r>
            <w:r>
              <w:br/>
              <w:t>(обов'язковий) </w:t>
            </w:r>
          </w:p>
        </w:tc>
      </w:tr>
    </w:tbl>
    <w:p w:rsidR="00000000" w:rsidRDefault="00BF6E98">
      <w:pPr>
        <w:pStyle w:val="a3"/>
        <w:jc w:val="center"/>
      </w:pPr>
      <w:r>
        <w:br w:type="textWrapping" w:clear="all"/>
      </w:r>
    </w:p>
    <w:p w:rsidR="00000000" w:rsidRDefault="00BF6E98">
      <w:pPr>
        <w:pStyle w:val="3"/>
        <w:jc w:val="center"/>
        <w:rPr>
          <w:rFonts w:eastAsia="Times New Roman"/>
        </w:rPr>
      </w:pPr>
      <w:r>
        <w:rPr>
          <w:rFonts w:eastAsia="Times New Roman"/>
          <w:color w:val="0000FF"/>
        </w:rPr>
        <w:t>ПОХІДНІ СЛОВА ДО ПРОФЕСІЙ (ПРОФЕСІЙНИХ НАЗВ РОБІТ)</w:t>
      </w:r>
      <w:r>
        <w:rPr>
          <w:rFonts w:eastAsia="Times New Roman"/>
        </w:rPr>
        <w:t xml:space="preserve"> </w:t>
      </w:r>
    </w:p>
    <w:p w:rsidR="00000000" w:rsidRDefault="00BF6E98">
      <w:pPr>
        <w:pStyle w:val="a3"/>
        <w:jc w:val="center"/>
      </w:pPr>
      <w:r>
        <w:t>(див. окремо в базі)</w:t>
      </w:r>
    </w:p>
    <w:p w:rsidR="00000000" w:rsidRDefault="00BF6E98">
      <w:pPr>
        <w:pStyle w:val="a3"/>
        <w:jc w:val="both"/>
      </w:pPr>
      <w:r>
        <w:rPr>
          <w:b/>
          <w:bCs/>
        </w:rPr>
        <w:t xml:space="preserve"> 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54"/>
        <w:gridCol w:w="1185"/>
      </w:tblGrid>
      <w:tr w:rsidR="00000000">
        <w:trPr>
          <w:tblCellSpacing w:w="15" w:type="dxa"/>
        </w:trPr>
        <w:tc>
          <w:tcPr>
            <w:tcW w:w="4500" w:type="pct"/>
            <w:vAlign w:val="center"/>
            <w:hideMark/>
          </w:tcPr>
          <w:p w:rsidR="00000000" w:rsidRDefault="00BF6E9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© ТОВ "Інформаційно-аналітичний центр "ЛІГА", 2020</w:t>
            </w:r>
            <w:r>
              <w:rPr>
                <w:rFonts w:eastAsia="Times New Roman"/>
              </w:rPr>
              <w:br/>
              <w:t>© ТОВ "ЛІГА ЗАКОН", 2020</w:t>
            </w:r>
          </w:p>
        </w:tc>
        <w:tc>
          <w:tcPr>
            <w:tcW w:w="500" w:type="pct"/>
            <w:vAlign w:val="center"/>
            <w:hideMark/>
          </w:tcPr>
          <w:p w:rsidR="00000000" w:rsidRDefault="00BF6E98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695325" cy="314325"/>
                  <wp:effectExtent l="0" t="0" r="9525" b="9525"/>
                  <wp:docPr id="1" name="Рисунок 1" descr="C:\Users\K.Pilina\AppData\Roaming\Liga70\Client\Session\LOGOTYP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.Pilina\AppData\Roaming\Liga70\Client\Session\LOGOTYP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F6E98" w:rsidRDefault="00BF6E98">
      <w:pPr>
        <w:rPr>
          <w:rFonts w:eastAsia="Times New Roman"/>
        </w:rPr>
      </w:pPr>
    </w:p>
    <w:sectPr w:rsidR="00BF6E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defaultTabStop w:val="708"/>
  <w:hyphenationZone w:val="425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217"/>
    <w:rsid w:val="00B35217"/>
    <w:rsid w:val="00BF6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D2F126-6F38-4F29-B3FA-4EAD42F93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Users\K.Pilina\AppData\Roaming\Liga70\Client\Session\LOGOTYPE.BMP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4454</Words>
  <Characters>2540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Піліна К.В.</dc:creator>
  <cp:keywords/>
  <dc:description/>
  <cp:lastModifiedBy>Піліна К.В.</cp:lastModifiedBy>
  <cp:revision>2</cp:revision>
  <dcterms:created xsi:type="dcterms:W3CDTF">2020-11-25T09:29:00Z</dcterms:created>
  <dcterms:modified xsi:type="dcterms:W3CDTF">2020-11-25T09:29:00Z</dcterms:modified>
</cp:coreProperties>
</file>